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DC" w:rsidRPr="007277D3" w:rsidRDefault="000B06DC" w:rsidP="000B06DC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06DC" w:rsidRPr="007277D3" w:rsidRDefault="000B06DC" w:rsidP="000B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DD5C80" wp14:editId="273283B3">
            <wp:extent cx="847725" cy="809625"/>
            <wp:effectExtent l="0" t="0" r="9525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06DC" w:rsidRPr="007277D3" w:rsidRDefault="000B06DC" w:rsidP="000B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0B06DC" w:rsidRPr="007277D3" w:rsidRDefault="000B06DC" w:rsidP="000B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D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344C4" wp14:editId="2AA1EBC5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LA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B30y&#10;w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0B06DC" w:rsidRPr="007277D3" w:rsidRDefault="000B06DC" w:rsidP="000B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0B06DC" w:rsidRPr="007277D3" w:rsidRDefault="000B06DC" w:rsidP="000B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6DC" w:rsidRPr="007277D3" w:rsidRDefault="000B06DC" w:rsidP="000B06D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B06DC" w:rsidRPr="007277D3" w:rsidRDefault="000B06DC" w:rsidP="000B06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B06DC" w:rsidRPr="007277D3" w:rsidRDefault="000B06DC" w:rsidP="000B06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179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202</w:t>
      </w:r>
      <w:r w:rsidR="00D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277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5</w:t>
      </w:r>
      <w:r w:rsidR="00D179FB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</w:p>
    <w:p w:rsidR="000B06DC" w:rsidRPr="007277D3" w:rsidRDefault="000B06DC" w:rsidP="000B06D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277D3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727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0B06DC" w:rsidRPr="007277D3" w:rsidRDefault="000B06DC" w:rsidP="000B06D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7D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0B06DC" w:rsidRPr="007277D3" w:rsidRDefault="000B06DC" w:rsidP="000B06D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77D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0B06DC" w:rsidRPr="007277D3" w:rsidRDefault="000B06DC" w:rsidP="000B06DC">
      <w:pPr>
        <w:widowControl w:val="0"/>
        <w:spacing w:before="300" w:after="123" w:line="324" w:lineRule="exact"/>
        <w:ind w:left="20" w:firstLine="68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7D3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 се</w:t>
      </w:r>
      <w:r w:rsidR="007C28FC">
        <w:rPr>
          <w:rFonts w:ascii="Times New Roman" w:eastAsia="Calibri" w:hAnsi="Times New Roman" w:cs="Times New Roman"/>
          <w:b/>
          <w:sz w:val="28"/>
          <w:szCs w:val="28"/>
        </w:rPr>
        <w:t>льского поселения «Тимшер» от 16 октября 2014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 № 5</w:t>
      </w:r>
      <w:r w:rsidR="007C28FC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277D3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7277D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 w:rsidRPr="007277D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B06DC" w:rsidRPr="007277D3" w:rsidRDefault="000B06DC" w:rsidP="000B06DC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 соответствии со статьей 60 Устава муниципального образования сельского поселения «Тимшер» а</w:t>
      </w: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дминистрация сельского поселения «Тимшер» постановляет:</w:t>
      </w:r>
    </w:p>
    <w:p w:rsidR="000B06DC" w:rsidRPr="007277D3" w:rsidRDefault="000B06DC" w:rsidP="000B06DC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1.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Внести изменения в приложение</w:t>
      </w: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 к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 постановлению администрации  сел</w:t>
      </w:r>
      <w:r w:rsidR="007C28FC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ьского поселения «Тимшер» от  16 октября 2014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 № 5</w:t>
      </w:r>
      <w:r w:rsidR="007C28FC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8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«</w:t>
      </w: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»  согласно приложению.</w:t>
      </w:r>
    </w:p>
    <w:p w:rsidR="000B06DC" w:rsidRPr="007277D3" w:rsidRDefault="000B06DC" w:rsidP="000B06DC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2.Настоящее постановление вступает 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в силу  со дня обнародования на информационном стенде  администрации сельского поселения «Тимшер» и распространяется на правоотноше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ния, возникшие с 01 </w:t>
      </w:r>
      <w:r w:rsidR="00D179FB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ноября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202</w:t>
      </w:r>
      <w:r w:rsidR="00D179FB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3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года.</w:t>
      </w:r>
    </w:p>
    <w:p w:rsidR="000B06DC" w:rsidRPr="007277D3" w:rsidRDefault="000B06DC" w:rsidP="000B06DC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B06DC" w:rsidRPr="007277D3" w:rsidRDefault="000B06DC" w:rsidP="000B06DC">
      <w:pPr>
        <w:widowControl w:val="0"/>
        <w:spacing w:after="0" w:line="240" w:lineRule="auto"/>
        <w:ind w:firstLine="720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B06DC" w:rsidRPr="007277D3" w:rsidRDefault="000B06DC" w:rsidP="000B06DC">
      <w:pPr>
        <w:widowControl w:val="0"/>
        <w:spacing w:after="0" w:line="240" w:lineRule="auto"/>
        <w:ind w:firstLine="720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B06DC" w:rsidRDefault="000B06DC" w:rsidP="000B06DC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B06DC" w:rsidRPr="007277D3" w:rsidRDefault="000B06DC" w:rsidP="000B06DC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Глава сельского поселения «Тимшер»                                              В.А. Белова</w:t>
      </w:r>
    </w:p>
    <w:p w:rsidR="000B06DC" w:rsidRPr="007277D3" w:rsidRDefault="000B06DC" w:rsidP="000B06DC">
      <w:pPr>
        <w:widowControl w:val="0"/>
        <w:spacing w:after="0" w:line="317" w:lineRule="exact"/>
        <w:jc w:val="right"/>
        <w:rPr>
          <w:rFonts w:ascii="Calibri" w:eastAsia="Calibri" w:hAnsi="Calibri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06DC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79FB" w:rsidRDefault="00D179FB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79FB" w:rsidRDefault="00D179FB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79FB" w:rsidRPr="007277D3" w:rsidRDefault="00D179FB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06DC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B06DC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 к проставлению</w:t>
      </w:r>
    </w:p>
    <w:p w:rsidR="000B06DC" w:rsidRPr="007277D3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proofErr w:type="gramEnd"/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B06DC" w:rsidRPr="007277D3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поселения «Тимшер»</w:t>
      </w:r>
    </w:p>
    <w:p w:rsidR="000B06DC" w:rsidRPr="007277D3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</w:t>
      </w:r>
      <w:r w:rsidR="00D17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D17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D17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  № 5</w:t>
      </w:r>
      <w:r w:rsidR="00D17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:rsidR="000B06DC" w:rsidRPr="007277D3" w:rsidRDefault="000B06DC" w:rsidP="000B06DC">
      <w:pPr>
        <w:widowControl w:val="0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spacing w:after="0" w:line="240" w:lineRule="auto"/>
        <w:ind w:firstLine="567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0B06DC" w:rsidRPr="007277D3" w:rsidRDefault="000B06DC" w:rsidP="000B06DC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Изменения,</w:t>
      </w:r>
    </w:p>
    <w:p w:rsidR="000B06DC" w:rsidRPr="007277D3" w:rsidRDefault="000B06DC" w:rsidP="000B06DC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вносимые в приложение    </w:t>
      </w: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к</w:t>
      </w:r>
      <w:r w:rsidRPr="007277D3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  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постановлению администрации  се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льского поселения </w:t>
      </w:r>
      <w:r w:rsidR="007C28FC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«Тимшер» от 16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октября 201</w:t>
      </w:r>
      <w:r w:rsidR="007C28FC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4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 № 5</w:t>
      </w:r>
      <w:r w:rsidR="007C28FC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8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«</w:t>
      </w: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»</w:t>
      </w:r>
    </w:p>
    <w:p w:rsidR="000B06DC" w:rsidRPr="007277D3" w:rsidRDefault="000B06DC" w:rsidP="000B06DC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B06DC" w:rsidRPr="007277D3" w:rsidRDefault="000B06DC" w:rsidP="000B06DC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Приложение изложить в следующей редакции:</w:t>
      </w:r>
    </w:p>
    <w:p w:rsidR="000B06DC" w:rsidRPr="007277D3" w:rsidRDefault="000B06DC" w:rsidP="000B06DC">
      <w:pPr>
        <w:widowControl w:val="0"/>
        <w:spacing w:after="0" w:line="317" w:lineRule="exact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tabs>
          <w:tab w:val="left" w:pos="834"/>
        </w:tabs>
        <w:spacing w:after="235" w:line="328" w:lineRule="exact"/>
        <w:ind w:left="20" w:right="640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1) Должностные оклады работников администрации сельского поселения «Тимшер», замещающих должности, не являющиеся должностями муниципальной службы:</w:t>
      </w:r>
    </w:p>
    <w:tbl>
      <w:tblPr>
        <w:tblpPr w:leftFromText="180" w:rightFromText="180" w:bottomFromText="16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4622"/>
      </w:tblGrid>
      <w:tr w:rsidR="000B06DC" w:rsidRPr="007277D3" w:rsidTr="0076368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должности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Должностной оклад, рублей</w:t>
            </w:r>
          </w:p>
        </w:tc>
      </w:tr>
      <w:tr w:rsidR="000B06DC" w:rsidRPr="007277D3" w:rsidTr="0076368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D179FB">
            <w:pPr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D17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614</w:t>
            </w:r>
          </w:p>
        </w:tc>
      </w:tr>
    </w:tbl>
    <w:p w:rsidR="000B06DC" w:rsidRPr="007277D3" w:rsidRDefault="000B06DC" w:rsidP="000B06D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0B06DC" w:rsidRPr="007277D3" w:rsidRDefault="000B06DC" w:rsidP="000B06D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0B06DC" w:rsidRPr="007277D3" w:rsidRDefault="000B06DC" w:rsidP="000B06DC">
      <w:pPr>
        <w:widowControl w:val="0"/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2) Оклады рабочих администрации сельского поселения "Тимшер"</w:t>
      </w:r>
    </w:p>
    <w:p w:rsidR="000B06DC" w:rsidRPr="007277D3" w:rsidRDefault="000B06DC" w:rsidP="000B06DC">
      <w:pPr>
        <w:widowControl w:val="0"/>
        <w:spacing w:after="0" w:line="240" w:lineRule="auto"/>
        <w:ind w:left="2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4781"/>
      </w:tblGrid>
      <w:tr w:rsidR="000B06DC" w:rsidRPr="007277D3" w:rsidTr="0076368E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профессии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Должностной оклад, рублей</w:t>
            </w:r>
          </w:p>
        </w:tc>
      </w:tr>
      <w:tr w:rsidR="000B06DC" w:rsidRPr="007277D3" w:rsidTr="0076368E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D179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4</w:t>
            </w:r>
            <w:r w:rsidR="00D17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581</w:t>
            </w:r>
          </w:p>
        </w:tc>
      </w:tr>
      <w:tr w:rsidR="000B06DC" w:rsidRPr="007277D3" w:rsidTr="0076368E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Сторож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073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</w:t>
            </w:r>
            <w:r w:rsidR="007073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4581</w:t>
            </w:r>
            <w:bookmarkStart w:id="0" w:name="_GoBack"/>
            <w:bookmarkEnd w:id="0"/>
          </w:p>
        </w:tc>
      </w:tr>
    </w:tbl>
    <w:p w:rsidR="00D774F7" w:rsidRDefault="00D774F7" w:rsidP="00373671"/>
    <w:sectPr w:rsidR="00D7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A4"/>
    <w:rsid w:val="000B06DC"/>
    <w:rsid w:val="00373671"/>
    <w:rsid w:val="007073A9"/>
    <w:rsid w:val="007C28FC"/>
    <w:rsid w:val="00D179FB"/>
    <w:rsid w:val="00D774F7"/>
    <w:rsid w:val="00E2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2023-12-18T11:05:00Z</cp:lastPrinted>
  <dcterms:created xsi:type="dcterms:W3CDTF">2022-10-13T09:19:00Z</dcterms:created>
  <dcterms:modified xsi:type="dcterms:W3CDTF">2023-12-18T11:06:00Z</dcterms:modified>
</cp:coreProperties>
</file>