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D7" w:rsidRPr="00FC66D7" w:rsidRDefault="00FC66D7" w:rsidP="00FC66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6D7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00B55EB2" wp14:editId="48FE920E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6D7" w:rsidRPr="00FC66D7" w:rsidRDefault="00FC66D7" w:rsidP="00FC66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C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FC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FC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FC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C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FC6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FC66D7" w:rsidRPr="00FC66D7" w:rsidRDefault="00FC66D7" w:rsidP="00FC66D7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66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FC66D7" w:rsidRPr="00FC66D7" w:rsidRDefault="00FC66D7" w:rsidP="00FC66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C66D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FC66D7" w:rsidRPr="00FC66D7" w:rsidRDefault="00FC66D7" w:rsidP="00FC66D7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FC66D7" w:rsidRPr="00FC66D7" w:rsidRDefault="00FC66D7" w:rsidP="00FC66D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66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C3B0F" w:rsidRDefault="006C3B0F" w:rsidP="006C3B0F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6D7" w:rsidRPr="001F3295" w:rsidRDefault="00FC66D7" w:rsidP="006C3B0F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B0F" w:rsidRPr="001F3295" w:rsidRDefault="00697B44" w:rsidP="006C3B0F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14 января 2019</w:t>
      </w:r>
      <w:r w:rsidR="006C3B0F" w:rsidRPr="001F3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</w:t>
      </w:r>
      <w:r w:rsidR="00475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FC6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bookmarkStart w:id="0" w:name="_GoBack"/>
      <w:bookmarkEnd w:id="0"/>
      <w:r w:rsidR="006C3B0F" w:rsidRPr="001F329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6C3B0F" w:rsidRPr="001F3295" w:rsidRDefault="006C3B0F" w:rsidP="006C3B0F">
      <w:pPr>
        <w:spacing w:after="0" w:line="240" w:lineRule="auto"/>
        <w:ind w:left="-54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B0F" w:rsidRPr="006C3B0F" w:rsidRDefault="00FC66D7" w:rsidP="006C3B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п.</w:t>
      </w:r>
      <w:r w:rsidR="006C3B0F" w:rsidRPr="006C3B0F">
        <w:rPr>
          <w:rFonts w:ascii="Times New Roman" w:eastAsia="Times New Roman" w:hAnsi="Times New Roman" w:cs="Times New Roman"/>
          <w:lang w:eastAsia="ru-RU"/>
        </w:rPr>
        <w:t xml:space="preserve"> Тимшер</w:t>
      </w:r>
    </w:p>
    <w:p w:rsidR="006C3B0F" w:rsidRPr="006C3B0F" w:rsidRDefault="006C3B0F" w:rsidP="006C3B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3B0F">
        <w:rPr>
          <w:rFonts w:ascii="Times New Roman" w:eastAsia="Times New Roman" w:hAnsi="Times New Roman" w:cs="Times New Roman"/>
          <w:lang w:eastAsia="ru-RU"/>
        </w:rPr>
        <w:t>Усть-Куломский район</w:t>
      </w:r>
    </w:p>
    <w:p w:rsidR="006C3B0F" w:rsidRDefault="006C3B0F" w:rsidP="006C3B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C3B0F">
        <w:rPr>
          <w:rFonts w:ascii="Times New Roman" w:eastAsia="Times New Roman" w:hAnsi="Times New Roman" w:cs="Times New Roman"/>
          <w:lang w:eastAsia="ru-RU"/>
        </w:rPr>
        <w:t>Республики Коми</w:t>
      </w:r>
    </w:p>
    <w:p w:rsidR="006C3B0F" w:rsidRDefault="006C3B0F" w:rsidP="006C3B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3B0F" w:rsidRDefault="006C3B0F" w:rsidP="006C3B0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3B0F" w:rsidRPr="00FC66D7" w:rsidRDefault="006C3B0F" w:rsidP="00FC6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6D7">
        <w:rPr>
          <w:rFonts w:ascii="Times New Roman" w:hAnsi="Times New Roman" w:cs="Times New Roman"/>
          <w:sz w:val="28"/>
          <w:szCs w:val="28"/>
        </w:rPr>
        <w:t>Об  организации воинского учета граждан,</w:t>
      </w:r>
      <w:r w:rsidR="00475096" w:rsidRPr="00FC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FC66D7">
        <w:rPr>
          <w:rFonts w:ascii="Times New Roman" w:hAnsi="Times New Roman" w:cs="Times New Roman"/>
          <w:sz w:val="28"/>
          <w:szCs w:val="28"/>
        </w:rPr>
        <w:t xml:space="preserve"> в т.ч. бронирования граждан, </w:t>
      </w:r>
      <w:r w:rsidR="00FC66D7">
        <w:rPr>
          <w:rFonts w:ascii="Times New Roman" w:hAnsi="Times New Roman" w:cs="Times New Roman"/>
          <w:sz w:val="28"/>
          <w:szCs w:val="28"/>
        </w:rPr>
        <w:t>пребывающих  в запасе</w:t>
      </w:r>
    </w:p>
    <w:p w:rsidR="00FC66D7" w:rsidRDefault="006C3B0F" w:rsidP="00FC6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6D7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Федеральными законами 1996 г. №61-ФЗ «Об обороне», 1997 г. №31-ФЗ «О мобилизационной подготовке и мобилизации в Российской Федерации», 1998 г. №53-ФЗ «О воинской обязанности и военной службе», 2003 г. №131-ФЗ «Об общих принципах организации местного самоуправления в Российской Федерации», постановлением Правительства Российской Федерации от 27.11.2006 г. №719 «Об утверждении Положения о воинском учете», Устава поселения</w:t>
      </w:r>
    </w:p>
    <w:p w:rsidR="006C3B0F" w:rsidRPr="00FC66D7" w:rsidRDefault="006C3B0F" w:rsidP="00FC6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6D7">
        <w:rPr>
          <w:rFonts w:ascii="Times New Roman" w:hAnsi="Times New Roman" w:cs="Times New Roman"/>
          <w:sz w:val="28"/>
          <w:szCs w:val="28"/>
        </w:rPr>
        <w:t xml:space="preserve"> п р и </w:t>
      </w:r>
      <w:proofErr w:type="gramStart"/>
      <w:r w:rsidRPr="00FC66D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FC66D7">
        <w:rPr>
          <w:rFonts w:ascii="Times New Roman" w:hAnsi="Times New Roman" w:cs="Times New Roman"/>
          <w:sz w:val="28"/>
          <w:szCs w:val="28"/>
        </w:rPr>
        <w:t xml:space="preserve"> а з ы в а ю:</w:t>
      </w:r>
    </w:p>
    <w:p w:rsidR="006C3B0F" w:rsidRPr="00FC66D7" w:rsidRDefault="006C3B0F" w:rsidP="00FC6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6D7">
        <w:rPr>
          <w:rFonts w:ascii="Times New Roman" w:hAnsi="Times New Roman" w:cs="Times New Roman"/>
          <w:sz w:val="28"/>
          <w:szCs w:val="28"/>
        </w:rPr>
        <w:t xml:space="preserve">1. </w:t>
      </w:r>
      <w:r w:rsidR="00C25C61" w:rsidRPr="00FC66D7">
        <w:rPr>
          <w:rFonts w:ascii="Times New Roman" w:hAnsi="Times New Roman" w:cs="Times New Roman"/>
          <w:sz w:val="28"/>
          <w:szCs w:val="28"/>
        </w:rPr>
        <w:t>Обязанности по</w:t>
      </w:r>
      <w:r w:rsidRPr="00FC66D7">
        <w:rPr>
          <w:rFonts w:ascii="Times New Roman" w:hAnsi="Times New Roman" w:cs="Times New Roman"/>
          <w:sz w:val="28"/>
          <w:szCs w:val="28"/>
        </w:rPr>
        <w:t xml:space="preserve"> ведению воинского учета, в т.ч.  бронированию граждан, пребывающих в запасе, и хранению бланков строгой отчетности возложить </w:t>
      </w:r>
      <w:r w:rsidR="00C25C61" w:rsidRPr="00FC66D7">
        <w:rPr>
          <w:rFonts w:ascii="Times New Roman" w:hAnsi="Times New Roman" w:cs="Times New Roman"/>
          <w:sz w:val="28"/>
          <w:szCs w:val="28"/>
        </w:rPr>
        <w:t>на военно</w:t>
      </w:r>
      <w:r w:rsidRPr="00FC66D7">
        <w:rPr>
          <w:rFonts w:ascii="Times New Roman" w:hAnsi="Times New Roman" w:cs="Times New Roman"/>
          <w:sz w:val="28"/>
          <w:szCs w:val="28"/>
        </w:rPr>
        <w:t xml:space="preserve">-учетного </w:t>
      </w:r>
      <w:r w:rsidR="00C25C61" w:rsidRPr="00FC66D7">
        <w:rPr>
          <w:rFonts w:ascii="Times New Roman" w:hAnsi="Times New Roman" w:cs="Times New Roman"/>
          <w:sz w:val="28"/>
          <w:szCs w:val="28"/>
        </w:rPr>
        <w:t>работника Паршукову</w:t>
      </w:r>
      <w:r w:rsidRPr="00FC66D7">
        <w:rPr>
          <w:rFonts w:ascii="Times New Roman" w:hAnsi="Times New Roman" w:cs="Times New Roman"/>
          <w:sz w:val="28"/>
          <w:szCs w:val="28"/>
        </w:rPr>
        <w:t xml:space="preserve"> Екатерину Викторовну.</w:t>
      </w:r>
    </w:p>
    <w:p w:rsidR="006C3B0F" w:rsidRPr="00FC66D7" w:rsidRDefault="006C3B0F" w:rsidP="00FC66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6D7">
        <w:rPr>
          <w:rFonts w:ascii="Times New Roman" w:hAnsi="Times New Roman" w:cs="Times New Roman"/>
          <w:sz w:val="28"/>
          <w:szCs w:val="28"/>
        </w:rPr>
        <w:t>2. Контроль над исполнением распоряжения оставляю за собой.</w:t>
      </w:r>
    </w:p>
    <w:p w:rsidR="006C3B0F" w:rsidRPr="006C3B0F" w:rsidRDefault="006C3B0F" w:rsidP="006C3B0F">
      <w:pPr>
        <w:tabs>
          <w:tab w:val="left" w:pos="19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6D7" w:rsidRDefault="00FC66D7" w:rsidP="00FC66D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6D7" w:rsidRDefault="00FC66D7" w:rsidP="00FC66D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B0F" w:rsidRDefault="00C25C61" w:rsidP="00FC66D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«Тимшер»                    </w:t>
      </w:r>
      <w:r w:rsidR="00FC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В.А. Белова</w:t>
      </w:r>
    </w:p>
    <w:p w:rsidR="00475096" w:rsidRDefault="00475096" w:rsidP="006C3B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C61" w:rsidRDefault="00C25C61" w:rsidP="006C3B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6D7" w:rsidRDefault="00FC66D7" w:rsidP="006C3B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6D7" w:rsidRDefault="00FC66D7" w:rsidP="006C3B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C61" w:rsidRDefault="00FC66D7" w:rsidP="006C3B0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Ознакомлена</w:t>
      </w:r>
      <w:r w:rsidR="00C25C61">
        <w:rPr>
          <w:rFonts w:ascii="Times New Roman" w:hAnsi="Times New Roman" w:cs="Times New Roman"/>
          <w:sz w:val="28"/>
          <w:szCs w:val="28"/>
        </w:rPr>
        <w:t>:   __________________ Паршукова Е.В.</w:t>
      </w:r>
    </w:p>
    <w:p w:rsidR="00442307" w:rsidRDefault="00442307"/>
    <w:sectPr w:rsidR="0044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74D"/>
    <w:rsid w:val="00442307"/>
    <w:rsid w:val="00475096"/>
    <w:rsid w:val="00697B44"/>
    <w:rsid w:val="006C3B0F"/>
    <w:rsid w:val="00A4274D"/>
    <w:rsid w:val="00C25C61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82903-F823-42B6-A3D2-DDA23D8B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2019-01-14T08:32:00Z</cp:lastPrinted>
  <dcterms:created xsi:type="dcterms:W3CDTF">2017-02-02T10:20:00Z</dcterms:created>
  <dcterms:modified xsi:type="dcterms:W3CDTF">2019-01-14T08:35:00Z</dcterms:modified>
</cp:coreProperties>
</file>